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D128" w14:textId="522AD2F1" w:rsid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Projekt</w:t>
      </w:r>
      <w:r>
        <w:rPr>
          <w:rFonts w:cstheme="minorHAnsi"/>
          <w:b/>
          <w:bCs/>
        </w:rPr>
        <w:t xml:space="preserve"> umowy</w:t>
      </w:r>
    </w:p>
    <w:p w14:paraId="7A98C782" w14:textId="4301873B" w:rsid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Umowa nr </w:t>
      </w:r>
    </w:p>
    <w:p w14:paraId="2CADC2B8" w14:textId="77777777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3DF6ECDC" w14:textId="468A4571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Zawarta w</w:t>
      </w:r>
      <w:r w:rsidRPr="00073656">
        <w:rPr>
          <w:rFonts w:cstheme="minorHAnsi"/>
        </w:rPr>
        <w:t xml:space="preserve"> dniu </w:t>
      </w:r>
      <w:r w:rsidRPr="00073656">
        <w:rPr>
          <w:rFonts w:cstheme="minorHAnsi"/>
          <w:b/>
          <w:bCs/>
        </w:rPr>
        <w:t xml:space="preserve">……………. </w:t>
      </w:r>
      <w:r w:rsidRPr="00073656">
        <w:rPr>
          <w:rFonts w:cstheme="minorHAnsi"/>
        </w:rPr>
        <w:t xml:space="preserve">w </w:t>
      </w:r>
      <w:r>
        <w:rPr>
          <w:rFonts w:cstheme="minorHAnsi"/>
          <w:b/>
          <w:bCs/>
        </w:rPr>
        <w:t>Łubnianach</w:t>
      </w:r>
      <w:r w:rsidRPr="00073656">
        <w:rPr>
          <w:rFonts w:cstheme="minorHAnsi"/>
          <w:b/>
          <w:bCs/>
        </w:rPr>
        <w:t xml:space="preserve"> </w:t>
      </w:r>
      <w:r w:rsidRPr="00073656">
        <w:rPr>
          <w:rFonts w:cstheme="minorHAnsi"/>
        </w:rPr>
        <w:t>pomiędzy:</w:t>
      </w:r>
    </w:p>
    <w:p w14:paraId="44E97B2E" w14:textId="5912220A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Łubniańskim Ośrodkiem Kultury</w:t>
      </w:r>
      <w:r w:rsidRPr="00073656">
        <w:rPr>
          <w:rFonts w:cstheme="minorHAnsi"/>
          <w:b/>
          <w:bCs/>
        </w:rPr>
        <w:t xml:space="preserve"> </w:t>
      </w:r>
      <w:r w:rsidRPr="00073656">
        <w:rPr>
          <w:rFonts w:cstheme="minorHAnsi"/>
        </w:rPr>
        <w:t xml:space="preserve">mającą siedzibę w </w:t>
      </w:r>
      <w:r>
        <w:rPr>
          <w:rFonts w:cstheme="minorHAnsi"/>
          <w:b/>
          <w:bCs/>
        </w:rPr>
        <w:t>Łubnianach</w:t>
      </w:r>
      <w:r w:rsidRPr="00073656">
        <w:rPr>
          <w:rFonts w:cstheme="minorHAnsi"/>
          <w:b/>
          <w:bCs/>
        </w:rPr>
        <w:t xml:space="preserve"> </w:t>
      </w:r>
      <w:r w:rsidRPr="00073656">
        <w:rPr>
          <w:rFonts w:cstheme="minorHAnsi"/>
        </w:rPr>
        <w:t xml:space="preserve">przy </w:t>
      </w:r>
      <w:r w:rsidRPr="00073656">
        <w:rPr>
          <w:rFonts w:cstheme="minorHAnsi"/>
          <w:b/>
          <w:bCs/>
        </w:rPr>
        <w:t xml:space="preserve">ul. </w:t>
      </w:r>
      <w:r>
        <w:rPr>
          <w:rFonts w:cstheme="minorHAnsi"/>
          <w:b/>
          <w:bCs/>
        </w:rPr>
        <w:t>Opolskiej 49</w:t>
      </w:r>
      <w:r w:rsidRPr="00073656">
        <w:rPr>
          <w:rFonts w:cstheme="minorHAnsi"/>
        </w:rPr>
        <w:t xml:space="preserve">, kod </w:t>
      </w:r>
      <w:r w:rsidRPr="00073656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6</w:t>
      </w:r>
      <w:r w:rsidRPr="00073656">
        <w:rPr>
          <w:rFonts w:cstheme="minorHAnsi"/>
          <w:b/>
          <w:bCs/>
        </w:rPr>
        <w:t>-</w:t>
      </w:r>
    </w:p>
    <w:p w14:paraId="4C276396" w14:textId="3E1ABC19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024</w:t>
      </w:r>
      <w:r w:rsidRPr="00073656">
        <w:rPr>
          <w:rFonts w:cstheme="minorHAnsi"/>
        </w:rPr>
        <w:t xml:space="preserve">, zwaną dalej </w:t>
      </w:r>
      <w:r w:rsidRPr="00073656">
        <w:rPr>
          <w:rFonts w:cstheme="minorHAnsi"/>
          <w:b/>
          <w:bCs/>
        </w:rPr>
        <w:t>Zamawiającym</w:t>
      </w:r>
      <w:r w:rsidRPr="00073656">
        <w:rPr>
          <w:rFonts w:cstheme="minorHAnsi"/>
        </w:rPr>
        <w:t>, reprezentowaną przez:</w:t>
      </w:r>
    </w:p>
    <w:p w14:paraId="1E243D19" w14:textId="4F2CA880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Tomasza Siniew</w:t>
      </w:r>
      <w:r w:rsidRPr="00073656">
        <w:rPr>
          <w:rFonts w:cstheme="minorHAnsi"/>
          <w:b/>
          <w:bCs/>
        </w:rPr>
        <w:t xml:space="preserve"> </w:t>
      </w:r>
      <w:r w:rsidRPr="00073656">
        <w:rPr>
          <w:rFonts w:cstheme="minorHAnsi"/>
        </w:rPr>
        <w:t>- Dyrektora</w:t>
      </w:r>
    </w:p>
    <w:p w14:paraId="6F48A61F" w14:textId="77777777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a</w:t>
      </w:r>
    </w:p>
    <w:p w14:paraId="5119DC63" w14:textId="77777777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………………………………………………………………………………………………………………………</w:t>
      </w:r>
    </w:p>
    <w:p w14:paraId="682895CF" w14:textId="7F490300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Regon ……………………</w:t>
      </w:r>
      <w:proofErr w:type="gramStart"/>
      <w:r w:rsidRPr="00073656">
        <w:rPr>
          <w:rFonts w:cstheme="minorHAnsi"/>
        </w:rPr>
        <w:t>…….</w:t>
      </w:r>
      <w:proofErr w:type="gramEnd"/>
      <w:r w:rsidRPr="00073656">
        <w:rPr>
          <w:rFonts w:cstheme="minorHAnsi"/>
        </w:rPr>
        <w:t>……… NIP ………………………………</w:t>
      </w:r>
      <w:proofErr w:type="gramStart"/>
      <w:r w:rsidRPr="00073656">
        <w:rPr>
          <w:rFonts w:cstheme="minorHAnsi"/>
        </w:rPr>
        <w:t>…….</w:t>
      </w:r>
      <w:proofErr w:type="gramEnd"/>
      <w:r w:rsidRPr="00073656">
        <w:rPr>
          <w:rFonts w:cstheme="minorHAnsi"/>
        </w:rPr>
        <w:t>…….</w:t>
      </w:r>
    </w:p>
    <w:p w14:paraId="6E35FBA4" w14:textId="77777777" w:rsid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 xml:space="preserve">z siedzibą w </w:t>
      </w:r>
      <w:r w:rsidRPr="00073656">
        <w:rPr>
          <w:rFonts w:cstheme="minorHAnsi"/>
          <w:b/>
          <w:bCs/>
        </w:rPr>
        <w:t>………………………………</w:t>
      </w:r>
      <w:proofErr w:type="gramStart"/>
      <w:r w:rsidRPr="00073656">
        <w:rPr>
          <w:rFonts w:cstheme="minorHAnsi"/>
          <w:b/>
          <w:bCs/>
        </w:rPr>
        <w:t>…….</w:t>
      </w:r>
      <w:proofErr w:type="gramEnd"/>
      <w:r w:rsidRPr="00073656">
        <w:rPr>
          <w:rFonts w:cstheme="minorHAnsi"/>
          <w:b/>
          <w:bCs/>
        </w:rPr>
        <w:t>.</w:t>
      </w:r>
      <w:r w:rsidRPr="00073656">
        <w:rPr>
          <w:rFonts w:cstheme="minorHAnsi"/>
        </w:rPr>
        <w:t xml:space="preserve">, </w:t>
      </w:r>
    </w:p>
    <w:p w14:paraId="780809DA" w14:textId="2F05024C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 xml:space="preserve">zwanym dalej </w:t>
      </w:r>
      <w:r w:rsidRPr="00073656">
        <w:rPr>
          <w:rFonts w:cstheme="minorHAnsi"/>
          <w:b/>
          <w:bCs/>
        </w:rPr>
        <w:t>Dostawcą</w:t>
      </w:r>
      <w:r w:rsidRPr="00073656">
        <w:rPr>
          <w:rFonts w:cstheme="minorHAnsi"/>
        </w:rPr>
        <w:t xml:space="preserve">, reprezentowanym </w:t>
      </w:r>
      <w:proofErr w:type="gramStart"/>
      <w:r w:rsidRPr="00073656">
        <w:rPr>
          <w:rFonts w:cstheme="minorHAnsi"/>
        </w:rPr>
        <w:t>przez :</w:t>
      </w:r>
      <w:proofErr w:type="gramEnd"/>
    </w:p>
    <w:p w14:paraId="676EE05C" w14:textId="77777777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………………………………………………………………………………………………………………………</w:t>
      </w:r>
    </w:p>
    <w:p w14:paraId="23A2267B" w14:textId="77777777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………………………………………………………………………………………………………………………</w:t>
      </w:r>
    </w:p>
    <w:p w14:paraId="3317E732" w14:textId="77777777" w:rsid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EAAF63B" w14:textId="2803C135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 xml:space="preserve">w oparciu o przeprowadzone w trybie </w:t>
      </w:r>
      <w:r w:rsidRPr="00073656">
        <w:rPr>
          <w:rFonts w:cstheme="minorHAnsi"/>
          <w:b/>
          <w:bCs/>
        </w:rPr>
        <w:t xml:space="preserve">zapytania ofertowego </w:t>
      </w:r>
      <w:r w:rsidRPr="00073656">
        <w:rPr>
          <w:rFonts w:cstheme="minorHAnsi"/>
        </w:rPr>
        <w:t>postępowanie o udzielenia zamówienia</w:t>
      </w:r>
    </w:p>
    <w:p w14:paraId="1FB4FC18" w14:textId="28A56EA5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publicznego</w:t>
      </w:r>
      <w:r w:rsidRPr="00073656">
        <w:t xml:space="preserve"> </w:t>
      </w:r>
      <w:r w:rsidRPr="00073656">
        <w:rPr>
          <w:rFonts w:cstheme="minorHAnsi"/>
        </w:rPr>
        <w:t>poza ustawą Prawo zamówień publicznych z dnia 11 września 2019 r.  (Dz. U. z 2022 poz. 1710 ze zm.) dla zamówień o wartości do 130 000 zł</w:t>
      </w:r>
      <w:r>
        <w:rPr>
          <w:rFonts w:cstheme="minorHAnsi"/>
        </w:rPr>
        <w:t xml:space="preserve">, </w:t>
      </w:r>
      <w:r w:rsidRPr="00073656">
        <w:rPr>
          <w:rFonts w:cstheme="minorHAnsi"/>
        </w:rPr>
        <w:t>została zawarta umowa o następującej treści:</w:t>
      </w:r>
    </w:p>
    <w:p w14:paraId="367574B4" w14:textId="77777777" w:rsidR="00680AB9" w:rsidRDefault="00680AB9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7D37E335" w14:textId="2B0B2386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1.</w:t>
      </w:r>
    </w:p>
    <w:p w14:paraId="6F366817" w14:textId="61FD42D6" w:rsid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Na podstawie zapytania ofertowego oraz złożonej w postępowaniu oferty Zamawiający zleca,</w:t>
      </w:r>
      <w:r>
        <w:rPr>
          <w:rFonts w:cstheme="minorHAnsi"/>
        </w:rPr>
        <w:br/>
      </w:r>
      <w:r w:rsidRPr="00073656">
        <w:rPr>
          <w:rFonts w:cstheme="minorHAnsi"/>
        </w:rPr>
        <w:t>a Dostawca przyjmuje do wykonania zamówienie obejmując</w:t>
      </w:r>
      <w:r>
        <w:rPr>
          <w:rFonts w:cstheme="minorHAnsi"/>
        </w:rPr>
        <w:t xml:space="preserve">e </w:t>
      </w:r>
      <w:r w:rsidRPr="00073656">
        <w:rPr>
          <w:rFonts w:cstheme="minorHAnsi"/>
          <w:b/>
          <w:bCs/>
        </w:rPr>
        <w:t xml:space="preserve">zakup i dostawę książek z dużym drukiem.  </w:t>
      </w:r>
    </w:p>
    <w:p w14:paraId="7636A9BB" w14:textId="77777777" w:rsid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</w:p>
    <w:p w14:paraId="58A2E61C" w14:textId="15443F22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2.</w:t>
      </w:r>
    </w:p>
    <w:p w14:paraId="7C62A04D" w14:textId="41395086" w:rsidR="00073656" w:rsidRPr="00073656" w:rsidRDefault="00073656" w:rsidP="000736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349"/>
        <w:jc w:val="both"/>
        <w:rPr>
          <w:rFonts w:cstheme="minorHAnsi"/>
        </w:rPr>
      </w:pPr>
      <w:r w:rsidRPr="00073656">
        <w:rPr>
          <w:rFonts w:cstheme="minorHAnsi"/>
        </w:rPr>
        <w:t xml:space="preserve">Okres obowiązywania umowy: od dnia zawarcia umowy do dnia </w:t>
      </w:r>
      <w:r w:rsidRPr="009E7072">
        <w:rPr>
          <w:rFonts w:cstheme="minorHAnsi"/>
          <w:b/>
          <w:bCs/>
        </w:rPr>
        <w:t>28.12.2022 r.</w:t>
      </w:r>
    </w:p>
    <w:p w14:paraId="75F5A681" w14:textId="170BBADF" w:rsidR="00073656" w:rsidRPr="00073656" w:rsidRDefault="00073656" w:rsidP="000736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349"/>
        <w:jc w:val="both"/>
        <w:rPr>
          <w:rFonts w:cstheme="minorHAnsi"/>
        </w:rPr>
      </w:pPr>
      <w:r w:rsidRPr="00073656">
        <w:rPr>
          <w:rFonts w:cstheme="minorHAnsi"/>
        </w:rPr>
        <w:t>Dostawca zobowiązuje się do dostarczenia zbiorów w terminie 48 godzin od otrzymania zamówienia drogą elektroniczną;</w:t>
      </w:r>
    </w:p>
    <w:p w14:paraId="32CBD688" w14:textId="063B18DF" w:rsidR="00073656" w:rsidRPr="00073656" w:rsidRDefault="00073656" w:rsidP="000736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349"/>
        <w:jc w:val="both"/>
        <w:rPr>
          <w:rFonts w:cstheme="minorHAnsi"/>
        </w:rPr>
      </w:pPr>
      <w:r w:rsidRPr="00073656">
        <w:rPr>
          <w:rFonts w:cstheme="minorHAnsi"/>
        </w:rPr>
        <w:t>Po przekroczeniu terminu wskazanych w ust. 2 Zamawiający uprawniony jest do naliczenia Dostawcy kary umownej określonej w § 7.</w:t>
      </w:r>
    </w:p>
    <w:p w14:paraId="5AA1D8CB" w14:textId="77777777" w:rsidR="00680AB9" w:rsidRDefault="00680AB9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0F1FC2B" w14:textId="1D1F7395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3.</w:t>
      </w:r>
    </w:p>
    <w:p w14:paraId="4E59E903" w14:textId="6A4CF0CD" w:rsidR="00073656" w:rsidRPr="00073656" w:rsidRDefault="00073656" w:rsidP="000736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 xml:space="preserve">Dostawca oświadcza, że posiada wszelkie uprawnienia do wykonania przedmiotu umowy. </w:t>
      </w:r>
    </w:p>
    <w:p w14:paraId="7E93AF28" w14:textId="0A3FE9F7" w:rsidR="00073656" w:rsidRPr="00073656" w:rsidRDefault="00073656" w:rsidP="000736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Dostawca zobowiązuje się wykonywać przedmiot umowy zgodnie z przedstawioną ofertą</w:t>
      </w:r>
      <w:r>
        <w:rPr>
          <w:rFonts w:cstheme="minorHAnsi"/>
        </w:rPr>
        <w:br/>
      </w:r>
      <w:r w:rsidRPr="00073656">
        <w:rPr>
          <w:rFonts w:cstheme="minorHAnsi"/>
        </w:rPr>
        <w:t xml:space="preserve"> z dnia</w:t>
      </w:r>
      <w:r w:rsidRPr="00073656">
        <w:rPr>
          <w:rFonts w:cstheme="minorHAnsi"/>
          <w:b/>
          <w:bCs/>
        </w:rPr>
        <w:t xml:space="preserve">………………, </w:t>
      </w:r>
      <w:r w:rsidRPr="00073656">
        <w:rPr>
          <w:rFonts w:cstheme="minorHAnsi"/>
        </w:rPr>
        <w:t>z zasadami uczciwego kupiectwa i należytą starannością,</w:t>
      </w:r>
      <w:r>
        <w:rPr>
          <w:rFonts w:cstheme="minorHAnsi"/>
        </w:rPr>
        <w:t xml:space="preserve"> </w:t>
      </w:r>
      <w:r w:rsidRPr="00073656">
        <w:rPr>
          <w:rFonts w:cstheme="minorHAnsi"/>
        </w:rPr>
        <w:t xml:space="preserve">i obowiązującymi </w:t>
      </w:r>
      <w:r>
        <w:rPr>
          <w:rFonts w:cstheme="minorHAnsi"/>
        </w:rPr>
        <w:br/>
      </w:r>
      <w:r w:rsidRPr="00073656">
        <w:rPr>
          <w:rFonts w:cstheme="minorHAnsi"/>
        </w:rPr>
        <w:t>w tym zakresie przepisami prawa oraz normami. W szczególności dostarczone</w:t>
      </w:r>
      <w:r>
        <w:rPr>
          <w:rFonts w:cstheme="minorHAnsi"/>
        </w:rPr>
        <w:t xml:space="preserve"> </w:t>
      </w:r>
      <w:r w:rsidRPr="00073656">
        <w:rPr>
          <w:rFonts w:cstheme="minorHAnsi"/>
        </w:rPr>
        <w:t xml:space="preserve">książki będą </w:t>
      </w:r>
      <w:r>
        <w:rPr>
          <w:rFonts w:cstheme="minorHAnsi"/>
        </w:rPr>
        <w:br/>
      </w:r>
      <w:r w:rsidRPr="00073656">
        <w:rPr>
          <w:rFonts w:cstheme="minorHAnsi"/>
        </w:rPr>
        <w:t>w całości fabrycznie nowe i nieużywane.</w:t>
      </w:r>
    </w:p>
    <w:p w14:paraId="0038479A" w14:textId="42D437E9" w:rsidR="00073656" w:rsidRDefault="00073656" w:rsidP="000736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Książki</w:t>
      </w:r>
      <w:r>
        <w:rPr>
          <w:rFonts w:cstheme="minorHAnsi"/>
        </w:rPr>
        <w:t>,</w:t>
      </w:r>
      <w:r w:rsidRPr="00073656">
        <w:rPr>
          <w:rFonts w:cstheme="minorHAnsi"/>
        </w:rPr>
        <w:t xml:space="preserve"> o których mowa w § 1, będą dostarczane przez Dostawcę do siedziby</w:t>
      </w:r>
      <w:r>
        <w:rPr>
          <w:rFonts w:cstheme="minorHAnsi"/>
        </w:rPr>
        <w:t xml:space="preserve"> </w:t>
      </w:r>
      <w:r w:rsidRPr="00073656">
        <w:rPr>
          <w:rFonts w:cstheme="minorHAnsi"/>
        </w:rPr>
        <w:t>Łubniański</w:t>
      </w:r>
      <w:r>
        <w:rPr>
          <w:rFonts w:cstheme="minorHAnsi"/>
        </w:rPr>
        <w:t>ego</w:t>
      </w:r>
      <w:r w:rsidRPr="00073656">
        <w:rPr>
          <w:rFonts w:cstheme="minorHAnsi"/>
        </w:rPr>
        <w:t xml:space="preserve"> Ośrodk</w:t>
      </w:r>
      <w:r>
        <w:rPr>
          <w:rFonts w:cstheme="minorHAnsi"/>
        </w:rPr>
        <w:t>a</w:t>
      </w:r>
      <w:r w:rsidRPr="00073656">
        <w:rPr>
          <w:rFonts w:cstheme="minorHAnsi"/>
        </w:rPr>
        <w:t xml:space="preserve"> Kultury</w:t>
      </w:r>
      <w:r>
        <w:rPr>
          <w:rFonts w:cstheme="minorHAnsi"/>
        </w:rPr>
        <w:t xml:space="preserve">, </w:t>
      </w:r>
      <w:r w:rsidRPr="00073656">
        <w:rPr>
          <w:rFonts w:cstheme="minorHAnsi"/>
        </w:rPr>
        <w:t>ul. Opolska 49</w:t>
      </w:r>
      <w:r>
        <w:rPr>
          <w:rFonts w:cstheme="minorHAnsi"/>
        </w:rPr>
        <w:t xml:space="preserve">, </w:t>
      </w:r>
      <w:r w:rsidRPr="00073656">
        <w:rPr>
          <w:rFonts w:cstheme="minorHAnsi"/>
        </w:rPr>
        <w:t>46-024 Łubniany</w:t>
      </w:r>
      <w:r>
        <w:rPr>
          <w:rFonts w:cstheme="minorHAnsi"/>
        </w:rPr>
        <w:t>.</w:t>
      </w:r>
    </w:p>
    <w:p w14:paraId="15F199B5" w14:textId="65DD9209" w:rsidR="00073656" w:rsidRPr="00073656" w:rsidRDefault="00073656" w:rsidP="000736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Dostawca ponosi koszty dostarczenia książek do siedziby Zamawiającego.</w:t>
      </w:r>
    </w:p>
    <w:p w14:paraId="749BEEA7" w14:textId="77777777" w:rsidR="00680AB9" w:rsidRDefault="00680AB9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70A2635B" w14:textId="73CF5926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4.</w:t>
      </w:r>
    </w:p>
    <w:p w14:paraId="410ADF72" w14:textId="52A058D5" w:rsidR="00073656" w:rsidRPr="00073656" w:rsidRDefault="00073656" w:rsidP="000736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lastRenderedPageBreak/>
        <w:t>Reprezentantem Zamawiającego dla celów związanych z realizacją postanowień niniejszej umowy</w:t>
      </w:r>
      <w:r>
        <w:rPr>
          <w:rFonts w:cstheme="minorHAnsi"/>
        </w:rPr>
        <w:t xml:space="preserve"> </w:t>
      </w:r>
      <w:r w:rsidRPr="00073656">
        <w:rPr>
          <w:rFonts w:cstheme="minorHAnsi"/>
        </w:rPr>
        <w:t xml:space="preserve">jest </w:t>
      </w:r>
      <w:r>
        <w:rPr>
          <w:rFonts w:cstheme="minorHAnsi"/>
        </w:rPr>
        <w:t xml:space="preserve">Tomasz Siniew – Dyrektor </w:t>
      </w:r>
      <w:r w:rsidRPr="00073656">
        <w:rPr>
          <w:rFonts w:cstheme="minorHAnsi"/>
        </w:rPr>
        <w:t xml:space="preserve">77 421 50 96 </w:t>
      </w:r>
      <w:proofErr w:type="gramStart"/>
      <w:r w:rsidRPr="00073656">
        <w:rPr>
          <w:rFonts w:cstheme="minorHAnsi"/>
        </w:rPr>
        <w:t>w.21</w:t>
      </w:r>
      <w:r>
        <w:rPr>
          <w:rFonts w:cstheme="minorHAnsi"/>
        </w:rPr>
        <w:t xml:space="preserve"> </w:t>
      </w:r>
      <w:r w:rsidRPr="00073656">
        <w:rPr>
          <w:rFonts w:cstheme="minorHAnsi"/>
        </w:rPr>
        <w:t>,</w:t>
      </w:r>
      <w:proofErr w:type="gramEnd"/>
      <w:r w:rsidRPr="00073656">
        <w:rPr>
          <w:rFonts w:cstheme="minorHAnsi"/>
        </w:rPr>
        <w:t xml:space="preserve"> e-mail: </w:t>
      </w:r>
      <w:hyperlink r:id="rId7" w:history="1">
        <w:r w:rsidRPr="00DE3DC7">
          <w:rPr>
            <w:rStyle w:val="Hipercze"/>
            <w:rFonts w:cstheme="minorHAnsi"/>
          </w:rPr>
          <w:t>lodz.dyrektor@lubniany.pl</w:t>
        </w:r>
      </w:hyperlink>
      <w:r>
        <w:rPr>
          <w:rFonts w:cstheme="minorHAnsi"/>
        </w:rPr>
        <w:t xml:space="preserve"> </w:t>
      </w:r>
    </w:p>
    <w:p w14:paraId="592ADEC5" w14:textId="15576EAF" w:rsidR="00073656" w:rsidRPr="00073656" w:rsidRDefault="00073656" w:rsidP="000736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Dostawca do kontaktów z Zamawiającym ustanawia:</w:t>
      </w:r>
    </w:p>
    <w:p w14:paraId="5CB11AE9" w14:textId="77777777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cstheme="minorHAnsi"/>
        </w:rPr>
      </w:pPr>
      <w:r w:rsidRPr="00073656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78A22C46" w14:textId="77777777" w:rsidR="00680AB9" w:rsidRDefault="00680AB9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7F584A26" w14:textId="655E95B5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5.</w:t>
      </w:r>
    </w:p>
    <w:p w14:paraId="15580395" w14:textId="0143CA76" w:rsidR="00073656" w:rsidRPr="00073656" w:rsidRDefault="00073656" w:rsidP="000736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 xml:space="preserve">Dostawca oświadcza, iż udziela Zamawiającemu 12-miesięcznej gwarancji jakości na dostarczone książki, </w:t>
      </w:r>
    </w:p>
    <w:p w14:paraId="08A26950" w14:textId="77777777" w:rsidR="005C16A7" w:rsidRDefault="00073656" w:rsidP="005C16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Bieg gwarancji rozpoczyna się z dniem dostarczenia Zamawiającemu</w:t>
      </w:r>
      <w:r w:rsidR="005C16A7">
        <w:rPr>
          <w:rFonts w:cstheme="minorHAnsi"/>
        </w:rPr>
        <w:t>.</w:t>
      </w:r>
    </w:p>
    <w:p w14:paraId="79163CEB" w14:textId="77777777" w:rsidR="005C16A7" w:rsidRDefault="00073656" w:rsidP="005C16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Zamawiający zobowiązany jest niezwłocznie zawiadomić Dostawcę o wykryciu wady</w:t>
      </w:r>
      <w:r w:rsidR="005C16A7">
        <w:rPr>
          <w:rFonts w:cstheme="minorHAnsi"/>
        </w:rPr>
        <w:t xml:space="preserve"> </w:t>
      </w:r>
      <w:r w:rsidR="005C16A7">
        <w:rPr>
          <w:rFonts w:cstheme="minorHAnsi"/>
        </w:rPr>
        <w:br/>
      </w:r>
      <w:r w:rsidRPr="005C16A7">
        <w:rPr>
          <w:rFonts w:cstheme="minorHAnsi"/>
        </w:rPr>
        <w:t>w książkach</w:t>
      </w:r>
      <w:r w:rsidR="005C16A7">
        <w:rPr>
          <w:rFonts w:cstheme="minorHAnsi"/>
        </w:rPr>
        <w:t>.</w:t>
      </w:r>
    </w:p>
    <w:p w14:paraId="58C04E2A" w14:textId="77777777" w:rsidR="005C16A7" w:rsidRDefault="00073656" w:rsidP="005C16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W przypadku stwierdzenia wady dostarczonych zbiorów Dostawca zobowiązuje się do ich wymiany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 xml:space="preserve">w terminie 7 dni od otrzymania zawiadomienia o wadzie na nowe wolne od wad, </w:t>
      </w:r>
      <w:r w:rsidR="005C16A7">
        <w:rPr>
          <w:rFonts w:cstheme="minorHAnsi"/>
        </w:rPr>
        <w:br/>
      </w:r>
      <w:r w:rsidRPr="005C16A7">
        <w:rPr>
          <w:rFonts w:cstheme="minorHAnsi"/>
        </w:rPr>
        <w:t>a w przypadku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braku takiej możliwości albo niedostarczenia na własny koszt zbioru wolnego od wad w tym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terminie, do zwrotu w terminie 7 dni od upływu powyższego terminu uiszczonej tytułem ceny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należności za zbiory z wadami.</w:t>
      </w:r>
    </w:p>
    <w:p w14:paraId="0FE04C76" w14:textId="24FB2AA7" w:rsidR="00073656" w:rsidRPr="005C16A7" w:rsidRDefault="00073656" w:rsidP="005C16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C16A7">
        <w:rPr>
          <w:rFonts w:cstheme="minorHAnsi"/>
        </w:rPr>
        <w:t>W przypadku nieusunięcia wady we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wskazanym terminie Dostawca będzie zobowiązany do zwrotu w terminie 7 dni od upływu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powyższego terminu uiszczonej tytułem ceny należności za świadczenia usługi w wysokości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odpowiadającej liczbie dni, w których Zamawiający nie mógł korzystać z usługi.</w:t>
      </w:r>
    </w:p>
    <w:p w14:paraId="03F89DEE" w14:textId="77777777" w:rsidR="00680AB9" w:rsidRDefault="00680AB9" w:rsidP="005C16A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2AE20936" w14:textId="1DF6110B" w:rsidR="00073656" w:rsidRPr="00073656" w:rsidRDefault="00073656" w:rsidP="005C16A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6.</w:t>
      </w:r>
    </w:p>
    <w:p w14:paraId="4118F1E8" w14:textId="1822FA8D" w:rsidR="00073656" w:rsidRPr="005C16A7" w:rsidRDefault="00073656" w:rsidP="005C16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C16A7">
        <w:rPr>
          <w:rFonts w:cstheme="minorHAnsi"/>
        </w:rPr>
        <w:t xml:space="preserve">Łączna wysokość ceny przysługującej Dostawcy z tytułu wykonania </w:t>
      </w:r>
      <w:proofErr w:type="gramStart"/>
      <w:r w:rsidRPr="005C16A7">
        <w:rPr>
          <w:rFonts w:cstheme="minorHAnsi"/>
        </w:rPr>
        <w:t>niniejszej</w:t>
      </w:r>
      <w:r w:rsidR="005C16A7">
        <w:rPr>
          <w:rFonts w:cstheme="minorHAnsi"/>
        </w:rPr>
        <w:t xml:space="preserve">  </w:t>
      </w:r>
      <w:r w:rsidRPr="005C16A7">
        <w:rPr>
          <w:rFonts w:cstheme="minorHAnsi"/>
        </w:rPr>
        <w:t>umowy</w:t>
      </w:r>
      <w:proofErr w:type="gramEnd"/>
      <w:r w:rsidRPr="005C16A7">
        <w:rPr>
          <w:rFonts w:cstheme="minorHAnsi"/>
        </w:rPr>
        <w:t xml:space="preserve"> w okresie jej obowiązywania nie przekroczy brutto kwoty ………………… zł (słownie: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…………………………………………. zł 00/100).</w:t>
      </w:r>
    </w:p>
    <w:p w14:paraId="7505353C" w14:textId="73280E13" w:rsidR="00073656" w:rsidRPr="005C16A7" w:rsidRDefault="00073656" w:rsidP="005C16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C16A7">
        <w:rPr>
          <w:rFonts w:cstheme="minorHAnsi"/>
        </w:rPr>
        <w:t>Wyczerpanie kwoty określonej w ust. 1 będzie skutkowało rozwiązaniem niniejszej umowy bez</w:t>
      </w:r>
    </w:p>
    <w:p w14:paraId="63D82479" w14:textId="77777777" w:rsidR="00073656" w:rsidRPr="005C16A7" w:rsidRDefault="00073656" w:rsidP="005C16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C16A7">
        <w:rPr>
          <w:rFonts w:cstheme="minorHAnsi"/>
        </w:rPr>
        <w:t>konieczności składnia przez Strony odrębnych oświadczeń na piśmie.</w:t>
      </w:r>
    </w:p>
    <w:p w14:paraId="065DF8B7" w14:textId="02593DE1" w:rsidR="00073656" w:rsidRPr="00680AB9" w:rsidRDefault="00073656" w:rsidP="00680A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C16A7">
        <w:rPr>
          <w:rFonts w:cstheme="minorHAnsi"/>
        </w:rPr>
        <w:t>Za dostarczone Zamawiającemu zbiory biblioteczne Dostawca będzie stosował ceny zawierające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rabat od ceny detalicznej netto podany przez Dostawcę w formularzu ofertowym,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a wynoszącym ……………</w:t>
      </w:r>
      <w:proofErr w:type="gramStart"/>
      <w:r w:rsidRPr="00680AB9">
        <w:rPr>
          <w:rFonts w:cstheme="minorHAnsi"/>
        </w:rPr>
        <w:t>…….</w:t>
      </w:r>
      <w:proofErr w:type="gramEnd"/>
      <w:r w:rsidRPr="00680AB9">
        <w:rPr>
          <w:rFonts w:cstheme="minorHAnsi"/>
        </w:rPr>
        <w:t>.</w:t>
      </w:r>
      <w:r w:rsidRPr="00680AB9">
        <w:rPr>
          <w:rFonts w:cstheme="minorHAnsi"/>
          <w:b/>
          <w:bCs/>
        </w:rPr>
        <w:t xml:space="preserve">% </w:t>
      </w:r>
      <w:r w:rsidRPr="00680AB9">
        <w:rPr>
          <w:rFonts w:cstheme="minorHAnsi"/>
        </w:rPr>
        <w:t>(………………………………………………………….. procent).</w:t>
      </w:r>
    </w:p>
    <w:p w14:paraId="20F8B30A" w14:textId="77777777" w:rsidR="00680AB9" w:rsidRDefault="00073656" w:rsidP="00680A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C16A7">
        <w:rPr>
          <w:rFonts w:cstheme="minorHAnsi"/>
        </w:rPr>
        <w:t>Należność płatna będzie po realizacji każdorazowej dostawy (uruchomienia usługi) w drodze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 xml:space="preserve">przelewu na rachunek bankowy Dostawcy w terminie </w:t>
      </w:r>
      <w:r w:rsidR="00680AB9">
        <w:rPr>
          <w:rFonts w:cstheme="minorHAnsi"/>
        </w:rPr>
        <w:t>7</w:t>
      </w:r>
      <w:r w:rsidRPr="00680AB9">
        <w:rPr>
          <w:rFonts w:cstheme="minorHAnsi"/>
        </w:rPr>
        <w:t xml:space="preserve"> dni od daty otrzymania faktury VAT przez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 xml:space="preserve">Zamawiającego. </w:t>
      </w:r>
    </w:p>
    <w:p w14:paraId="4115A093" w14:textId="00896C60" w:rsidR="00680AB9" w:rsidRDefault="00073656" w:rsidP="00680A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W przypadku opóźnienia w płatności Zamawiający zobowiązany jest zapłacić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Dostawcy, na jego żądanie, ustawowe odsetki za każdy dzień opóźnienia.</w:t>
      </w:r>
    </w:p>
    <w:p w14:paraId="330F4491" w14:textId="636B9F9F" w:rsidR="00680AB9" w:rsidRPr="00680AB9" w:rsidRDefault="00680AB9" w:rsidP="00680A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D695A">
        <w:rPr>
          <w:rFonts w:cs="Calibri"/>
        </w:rPr>
        <w:t>Nale</w:t>
      </w:r>
      <w:r w:rsidRPr="005D695A">
        <w:rPr>
          <w:rFonts w:eastAsia="TimesNewRoman" w:cs="Calibri"/>
        </w:rPr>
        <w:t>ż</w:t>
      </w:r>
      <w:r w:rsidRPr="005D695A">
        <w:rPr>
          <w:rFonts w:cs="Calibri"/>
        </w:rPr>
        <w:t>no</w:t>
      </w:r>
      <w:r w:rsidRPr="005D695A">
        <w:rPr>
          <w:rFonts w:eastAsia="TimesNewRoman" w:cs="Calibri"/>
        </w:rPr>
        <w:t xml:space="preserve">ść </w:t>
      </w:r>
      <w:r w:rsidRPr="005D695A">
        <w:rPr>
          <w:rFonts w:cs="Calibri"/>
        </w:rPr>
        <w:t xml:space="preserve">zostanie przekazana przelewem na </w:t>
      </w:r>
      <w:r>
        <w:rPr>
          <w:rFonts w:cs="Calibri"/>
        </w:rPr>
        <w:t>rachunek bankowy</w:t>
      </w:r>
      <w:r w:rsidRPr="005D695A">
        <w:rPr>
          <w:rFonts w:cs="Calibri"/>
        </w:rPr>
        <w:t xml:space="preserve"> </w:t>
      </w:r>
      <w:r>
        <w:rPr>
          <w:rFonts w:cs="Calibri"/>
        </w:rPr>
        <w:t>Wykonawcy</w:t>
      </w:r>
      <w:r w:rsidRPr="005D695A">
        <w:rPr>
          <w:rFonts w:cs="Calibri"/>
        </w:rPr>
        <w:t xml:space="preserve"> wskazan</w:t>
      </w:r>
      <w:r>
        <w:rPr>
          <w:rFonts w:cs="Calibri"/>
        </w:rPr>
        <w:t>y</w:t>
      </w:r>
      <w:r w:rsidRPr="005D695A">
        <w:rPr>
          <w:rFonts w:cs="Calibri"/>
        </w:rPr>
        <w:t xml:space="preserve"> w fakturze.</w:t>
      </w:r>
      <w:r>
        <w:rPr>
          <w:rFonts w:cs="Calibri"/>
        </w:rPr>
        <w:t xml:space="preserve"> Zamawiający oświadcza, że będzie realizować płatności za faktury z zastosowaniem mechanizmu podzielonej płatności, tzw. </w:t>
      </w:r>
      <w:proofErr w:type="spellStart"/>
      <w:r>
        <w:rPr>
          <w:rFonts w:cs="Calibri"/>
        </w:rPr>
        <w:t>split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payment</w:t>
      </w:r>
      <w:proofErr w:type="spellEnd"/>
      <w:r>
        <w:rPr>
          <w:rFonts w:cs="Calibri"/>
        </w:rPr>
        <w:t>.</w:t>
      </w:r>
    </w:p>
    <w:p w14:paraId="4B1B7FE5" w14:textId="710E5B51" w:rsidR="00073656" w:rsidRPr="00FD71EE" w:rsidRDefault="00073656" w:rsidP="00680A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D71EE">
        <w:rPr>
          <w:rFonts w:cstheme="minorHAnsi"/>
        </w:rPr>
        <w:t>Dane potrzebne do wystawienia faktury:</w:t>
      </w:r>
    </w:p>
    <w:p w14:paraId="23406282" w14:textId="4E4220A1" w:rsidR="00FD71EE" w:rsidRDefault="00FD71EE" w:rsidP="00FD71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Łubniański Ośrodek Kultury</w:t>
      </w:r>
    </w:p>
    <w:p w14:paraId="59EA995A" w14:textId="6AC9C567" w:rsidR="00FD71EE" w:rsidRDefault="00FD71EE" w:rsidP="00FD71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Ul. Opolska 49</w:t>
      </w:r>
    </w:p>
    <w:p w14:paraId="59A701D1" w14:textId="766619D7" w:rsidR="00FD71EE" w:rsidRDefault="00FD71EE" w:rsidP="00FD71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46-024 Łubniany</w:t>
      </w:r>
    </w:p>
    <w:p w14:paraId="45FA3E9F" w14:textId="53AA991E" w:rsidR="00FD71EE" w:rsidRPr="00FD71EE" w:rsidRDefault="00FD71EE" w:rsidP="00FD71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NIP 9910130595</w:t>
      </w:r>
    </w:p>
    <w:p w14:paraId="21CF04C0" w14:textId="77777777" w:rsidR="00680AB9" w:rsidRDefault="00680AB9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7906634F" w14:textId="25F0CC01" w:rsidR="00073656" w:rsidRPr="00073656" w:rsidRDefault="00073656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7.</w:t>
      </w:r>
    </w:p>
    <w:p w14:paraId="39793241" w14:textId="3492EB59" w:rsidR="00073656" w:rsidRPr="00680AB9" w:rsidRDefault="00073656" w:rsidP="00680A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Strony zastrzegają odpowiedzialność za niewykonanie bądź nienależyte wykonanie umowy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w formie następujących kar umownych:</w:t>
      </w:r>
    </w:p>
    <w:p w14:paraId="7989BB15" w14:textId="7A4B89E7" w:rsidR="00073656" w:rsidRPr="00680AB9" w:rsidRDefault="00073656" w:rsidP="00680AB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680AB9">
        <w:rPr>
          <w:rFonts w:cstheme="minorHAnsi"/>
        </w:rPr>
        <w:t>Zamawiający może żądać od Dostawcy zapłaty kary umownej:</w:t>
      </w:r>
    </w:p>
    <w:p w14:paraId="72FAEC51" w14:textId="70127109" w:rsidR="00073656" w:rsidRPr="00680AB9" w:rsidRDefault="00073656" w:rsidP="00680A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680AB9">
        <w:rPr>
          <w:rFonts w:cstheme="minorHAnsi"/>
        </w:rPr>
        <w:t>z tytułu odstąpienia od umowy przez Zamawiającego zgodnie z § 9 ust. 2 – w wysokości</w:t>
      </w:r>
      <w:r w:rsidR="00680AB9" w:rsidRPr="00680AB9">
        <w:rPr>
          <w:rFonts w:cstheme="minorHAnsi"/>
        </w:rPr>
        <w:t xml:space="preserve"> m</w:t>
      </w:r>
      <w:r w:rsidRPr="00680AB9">
        <w:rPr>
          <w:rFonts w:cstheme="minorHAnsi"/>
        </w:rPr>
        <w:t>10 % kwoty określonej w § 6 ust. 1,</w:t>
      </w:r>
    </w:p>
    <w:p w14:paraId="7625568C" w14:textId="4BB371C3" w:rsidR="00073656" w:rsidRPr="00680AB9" w:rsidRDefault="00073656" w:rsidP="00680A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680AB9">
        <w:rPr>
          <w:rFonts w:cstheme="minorHAnsi"/>
        </w:rPr>
        <w:t>za opóźnienie w wykonaniu przedmiotu umowy przez Dostawcę - w wysokości 0,5 % ceny</w:t>
      </w:r>
      <w:r w:rsidR="00680AB9" w:rsidRPr="00680AB9">
        <w:rPr>
          <w:rFonts w:cstheme="minorHAnsi"/>
        </w:rPr>
        <w:t xml:space="preserve"> </w:t>
      </w:r>
      <w:r w:rsidRPr="00680AB9">
        <w:rPr>
          <w:rFonts w:cstheme="minorHAnsi"/>
        </w:rPr>
        <w:t>brutto wynagrodzenia Dostawcy należnego za realizację danego zamówienia za każdy dzień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opóźnienia.</w:t>
      </w:r>
    </w:p>
    <w:p w14:paraId="117636D1" w14:textId="77777777" w:rsidR="00073656" w:rsidRPr="00680AB9" w:rsidRDefault="00073656" w:rsidP="00680AB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2) Dostawca może żądać od Zamawiającego zapłaty kary umownej w przypadku:</w:t>
      </w:r>
    </w:p>
    <w:p w14:paraId="4A7AA196" w14:textId="386DB31E" w:rsidR="00073656" w:rsidRPr="00680AB9" w:rsidRDefault="00073656" w:rsidP="00680A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cstheme="minorHAnsi"/>
        </w:rPr>
      </w:pPr>
      <w:r w:rsidRPr="00680AB9">
        <w:rPr>
          <w:rFonts w:cstheme="minorHAnsi"/>
        </w:rPr>
        <w:t>odmowy odbioru przez Zamawiającego zamówionych zbiorów dostarczonych zgodnie</w:t>
      </w:r>
      <w:r w:rsidR="00680AB9" w:rsidRPr="00680AB9">
        <w:rPr>
          <w:rFonts w:cstheme="minorHAnsi"/>
        </w:rPr>
        <w:t xml:space="preserve"> </w:t>
      </w:r>
      <w:r w:rsidRPr="00680AB9">
        <w:rPr>
          <w:rFonts w:cstheme="minorHAnsi"/>
        </w:rPr>
        <w:t>z zamówieniem,</w:t>
      </w:r>
    </w:p>
    <w:p w14:paraId="5D95DCB8" w14:textId="1ADFD38D" w:rsidR="00073656" w:rsidRPr="00680AB9" w:rsidRDefault="00073656" w:rsidP="00680A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cstheme="minorHAnsi"/>
        </w:rPr>
      </w:pPr>
      <w:r w:rsidRPr="00680AB9">
        <w:rPr>
          <w:rFonts w:cstheme="minorHAnsi"/>
        </w:rPr>
        <w:t>braku zapłaty za dostarczone i odebrane zbiory lub uruchomienie usługi zdalnego dostępu,</w:t>
      </w:r>
    </w:p>
    <w:p w14:paraId="594167E4" w14:textId="401C5131" w:rsidR="00073656" w:rsidRPr="00680AB9" w:rsidRDefault="00073656" w:rsidP="00680A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cstheme="minorHAnsi"/>
        </w:rPr>
      </w:pPr>
      <w:r w:rsidRPr="00680AB9">
        <w:rPr>
          <w:rFonts w:cstheme="minorHAnsi"/>
        </w:rPr>
        <w:t>jeżeli zapłaty nie dokonano pomimo dodatkowego wezwania do zapłaty w terminie</w:t>
      </w:r>
    </w:p>
    <w:p w14:paraId="30035915" w14:textId="457ABFE7" w:rsidR="00073656" w:rsidRPr="00680AB9" w:rsidRDefault="00073656" w:rsidP="00680A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cstheme="minorHAnsi"/>
        </w:rPr>
      </w:pPr>
      <w:r w:rsidRPr="00680AB9">
        <w:rPr>
          <w:rFonts w:cstheme="minorHAnsi"/>
        </w:rPr>
        <w:t>określonym w tym wezwaniu – w wysokości 10 % kwoty określonej w § 6 ust.1 w każdym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z tych przypadków.</w:t>
      </w:r>
    </w:p>
    <w:p w14:paraId="6046E679" w14:textId="548678E2" w:rsidR="00073656" w:rsidRPr="00680AB9" w:rsidRDefault="00073656" w:rsidP="00680A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Jeżeli wysokość szkody przekroczy wysokość zastrzeżonych kar umownych, Stronom przysługuje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odszkodowanie uzupełniające na zasadach ogólnych.</w:t>
      </w:r>
    </w:p>
    <w:p w14:paraId="3A989427" w14:textId="3E203063" w:rsidR="00073656" w:rsidRPr="00680AB9" w:rsidRDefault="00073656" w:rsidP="00680A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Kary umowne należne Zamawiającemu na podstawie postanowień niniejszej umowy mogą zostać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potrącone z należności Dostawcy lub będą płatne odrębnie na podstawie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noty obciążeniowej wystawionej przez Zamawiającego.</w:t>
      </w:r>
    </w:p>
    <w:p w14:paraId="23B305C3" w14:textId="77777777" w:rsidR="00680AB9" w:rsidRDefault="00680AB9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0A786B72" w14:textId="6A74F39F" w:rsidR="00073656" w:rsidRPr="00073656" w:rsidRDefault="00073656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8.</w:t>
      </w:r>
    </w:p>
    <w:p w14:paraId="48BEAEA2" w14:textId="77777777" w:rsidR="00073656" w:rsidRPr="00073656" w:rsidRDefault="00073656" w:rsidP="00680A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</w:rPr>
      </w:pPr>
      <w:r w:rsidRPr="00073656">
        <w:rPr>
          <w:rFonts w:cstheme="minorHAnsi"/>
        </w:rPr>
        <w:t>Wszelkie zmiany wymagają formy pisemnej pod rygorem nieważności.</w:t>
      </w:r>
    </w:p>
    <w:p w14:paraId="4B0A6FEF" w14:textId="77777777" w:rsidR="00680AB9" w:rsidRDefault="00680AB9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63E5BDC" w14:textId="7918E4B2" w:rsidR="00073656" w:rsidRPr="00073656" w:rsidRDefault="00073656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9.</w:t>
      </w:r>
    </w:p>
    <w:p w14:paraId="3156ED0D" w14:textId="4D467AAF" w:rsidR="00073656" w:rsidRPr="00680AB9" w:rsidRDefault="00073656" w:rsidP="00680A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W razie wystąpienia istotnej zmiany okoliczności powodującej, że wykonanie umowy nie leży</w:t>
      </w:r>
    </w:p>
    <w:p w14:paraId="5D9D1B48" w14:textId="130A8F22" w:rsidR="00073656" w:rsidRPr="00680AB9" w:rsidRDefault="00073656" w:rsidP="00680AB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 xml:space="preserve">w interesie publicznym, czego nie można było przewidzieć w chwili zawarcia umowy, </w:t>
      </w:r>
      <w:r w:rsidR="00680AB9" w:rsidRPr="00680AB9">
        <w:rPr>
          <w:rFonts w:cstheme="minorHAnsi"/>
        </w:rPr>
        <w:t xml:space="preserve">Zamawiający </w:t>
      </w:r>
      <w:r w:rsidRPr="00680AB9">
        <w:rPr>
          <w:rFonts w:cstheme="minorHAnsi"/>
        </w:rPr>
        <w:t>może odstąpić od umowy w terminie 30 dni od powzięcia wiadomości o tych okolicznościach.</w:t>
      </w:r>
      <w:r w:rsidR="00680AB9" w:rsidRPr="00680AB9">
        <w:rPr>
          <w:rFonts w:cstheme="minorHAnsi"/>
        </w:rPr>
        <w:t xml:space="preserve"> </w:t>
      </w:r>
      <w:r w:rsidRPr="00680AB9">
        <w:rPr>
          <w:rFonts w:cstheme="minorHAnsi"/>
        </w:rPr>
        <w:t>W takim przypadku Dostawca może żądać jedynie wynagrodzenia należnego mu z tytułu</w:t>
      </w:r>
      <w:r w:rsidR="00680AB9" w:rsidRPr="00680AB9">
        <w:rPr>
          <w:rFonts w:cstheme="minorHAnsi"/>
        </w:rPr>
        <w:t xml:space="preserve"> </w:t>
      </w:r>
      <w:r w:rsidRPr="00680AB9">
        <w:rPr>
          <w:rFonts w:cstheme="minorHAnsi"/>
        </w:rPr>
        <w:t>wykonania części umowy.</w:t>
      </w:r>
    </w:p>
    <w:p w14:paraId="6F2C8414" w14:textId="4C46E207" w:rsidR="00073656" w:rsidRPr="00680AB9" w:rsidRDefault="00073656" w:rsidP="00680A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Zamawiający ma ponadto prawo odstąpić od umowy w razie:</w:t>
      </w:r>
    </w:p>
    <w:p w14:paraId="510F6DF1" w14:textId="39D0C44F" w:rsidR="00073656" w:rsidRPr="00680AB9" w:rsidRDefault="00073656" w:rsidP="00680A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680AB9">
        <w:rPr>
          <w:rFonts w:cstheme="minorHAnsi"/>
        </w:rPr>
        <w:t>braku dostawy zbiorów w terminie i w całości zgodnie z zamówieniem, jeżeli pomimo wezwania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do zrealizowania dostawy w całości, dostawa zamówionych zbiorów nie została zrealizowana w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terminie 7 dni od tego wezwania albo w tym terminie nie uzupełniono braków ilościowyc</w:t>
      </w:r>
      <w:r w:rsidR="00680AB9">
        <w:rPr>
          <w:rFonts w:cstheme="minorHAnsi"/>
        </w:rPr>
        <w:t xml:space="preserve">h </w:t>
      </w:r>
      <w:r w:rsidRPr="00680AB9">
        <w:rPr>
          <w:rFonts w:cstheme="minorHAnsi"/>
        </w:rPr>
        <w:t>dostarczonych zbiorów,</w:t>
      </w:r>
    </w:p>
    <w:p w14:paraId="2704181B" w14:textId="0D482048" w:rsidR="00073656" w:rsidRPr="00680AB9" w:rsidRDefault="00073656" w:rsidP="00680A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680AB9">
        <w:rPr>
          <w:rFonts w:cstheme="minorHAnsi"/>
        </w:rPr>
        <w:t>Dostawca nie usunął wad dostarczonych zbiorów w okresie gwarancji zgodnie z § 5 ust.4 albo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nie zwrócił zapłaconej ceny za wadliwe egzemplarze dostarczonych zbiorów;</w:t>
      </w:r>
    </w:p>
    <w:p w14:paraId="16728C3A" w14:textId="1A4258BC" w:rsidR="00073656" w:rsidRPr="00680AB9" w:rsidRDefault="00073656" w:rsidP="00680A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680AB9">
        <w:rPr>
          <w:rFonts w:cstheme="minorHAnsi"/>
        </w:rPr>
        <w:t>Odstąpienie od umowy następuje na piśmie ze skutkiem od dnia doręczenia tego pisma albo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 xml:space="preserve">z innym dniem określonym w tym piśmie, przy czym oświadczenie o odstąpieniu od </w:t>
      </w:r>
      <w:r w:rsidRPr="00680AB9">
        <w:rPr>
          <w:rFonts w:cstheme="minorHAnsi"/>
        </w:rPr>
        <w:lastRenderedPageBreak/>
        <w:t>umowy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powinno zostać złożone w terminie 14 dni od dnia powzięcia informacji o przyczynie odstąpienia.</w:t>
      </w:r>
    </w:p>
    <w:p w14:paraId="435314CF" w14:textId="77777777" w:rsidR="00073656" w:rsidRPr="00073656" w:rsidRDefault="00073656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10.</w:t>
      </w:r>
    </w:p>
    <w:p w14:paraId="1A4DD15C" w14:textId="5F10F80D" w:rsidR="00073656" w:rsidRPr="00680AB9" w:rsidRDefault="00073656" w:rsidP="00680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Spory związane ze stosowaniem postanowień niniejszej umowy Strony zobowiązują się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rozwiązywać polubownie.</w:t>
      </w:r>
    </w:p>
    <w:p w14:paraId="6E87CC99" w14:textId="52029EFD" w:rsidR="00073656" w:rsidRPr="00680AB9" w:rsidRDefault="00073656" w:rsidP="00680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W razie niemożności znalezienia kompromisu w sposób opisany w pkt 1 właściwym dla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rozstrzygnięcia sporu będzie</w:t>
      </w:r>
      <w:r w:rsidR="00680AB9">
        <w:rPr>
          <w:rFonts w:cstheme="minorHAnsi"/>
        </w:rPr>
        <w:t xml:space="preserve"> Sąd</w:t>
      </w:r>
      <w:r w:rsidRPr="00680AB9">
        <w:rPr>
          <w:rFonts w:cstheme="minorHAnsi"/>
        </w:rPr>
        <w:t xml:space="preserve"> właściwy miejscowo dla siedziby Zamawiającego.</w:t>
      </w:r>
    </w:p>
    <w:p w14:paraId="51D8E948" w14:textId="34F3478B" w:rsidR="00073656" w:rsidRPr="00680AB9" w:rsidRDefault="00073656" w:rsidP="00680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W sprawach nieuregulowanych niniejszą umową mają zastosowanie obowiązujące przepisy prawa,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w tym: Kodeksu cywilnego, Kodeksu postępowania cywilnego oraz przepisy ustawy o prawie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autorskim i prawach pokrewnych</w:t>
      </w:r>
    </w:p>
    <w:p w14:paraId="097A4481" w14:textId="301B4927" w:rsidR="00073656" w:rsidRDefault="00073656" w:rsidP="00680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 xml:space="preserve">Umowę sporządzono w </w:t>
      </w:r>
      <w:r w:rsidR="00FD71EE">
        <w:rPr>
          <w:rFonts w:cstheme="minorHAnsi"/>
        </w:rPr>
        <w:t>trzech</w:t>
      </w:r>
      <w:r w:rsidRPr="00680AB9">
        <w:rPr>
          <w:rFonts w:cstheme="minorHAnsi"/>
        </w:rPr>
        <w:t xml:space="preserve"> jednobrzmiących egzemplarzach, po jednym dla każdej ze stron</w:t>
      </w:r>
      <w:r w:rsidR="00FD71EE">
        <w:rPr>
          <w:rFonts w:cstheme="minorHAnsi"/>
        </w:rPr>
        <w:t>, a także jedną na potrzeby dokumentacji projektowej.</w:t>
      </w:r>
    </w:p>
    <w:p w14:paraId="02258669" w14:textId="0151D265" w:rsidR="00680AB9" w:rsidRDefault="00680AB9" w:rsidP="00680AB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B012F4E" w14:textId="77777777" w:rsidR="00680AB9" w:rsidRPr="00680AB9" w:rsidRDefault="00680AB9" w:rsidP="00680AB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29C9C67" w14:textId="17902457" w:rsidR="00073656" w:rsidRDefault="00073656" w:rsidP="00680AB9">
      <w:pPr>
        <w:pStyle w:val="Akapitzlist"/>
        <w:spacing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ZAMAWIAJĄCY</w:t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Pr="00680AB9">
        <w:rPr>
          <w:rFonts w:cstheme="minorHAnsi"/>
        </w:rPr>
        <w:t xml:space="preserve"> DOSTAWCA</w:t>
      </w:r>
    </w:p>
    <w:p w14:paraId="0FCECA1E" w14:textId="7E52F14F" w:rsidR="00680AB9" w:rsidRDefault="00680AB9" w:rsidP="00680AB9">
      <w:pPr>
        <w:pStyle w:val="Akapitzlist"/>
        <w:spacing w:line="276" w:lineRule="auto"/>
        <w:jc w:val="both"/>
        <w:rPr>
          <w:rFonts w:cstheme="minorHAnsi"/>
        </w:rPr>
      </w:pPr>
    </w:p>
    <w:p w14:paraId="4F007087" w14:textId="5EE9C0D6" w:rsidR="00680AB9" w:rsidRDefault="00680AB9" w:rsidP="00680AB9">
      <w:pPr>
        <w:pStyle w:val="Akapitzlist"/>
        <w:spacing w:line="276" w:lineRule="auto"/>
        <w:jc w:val="both"/>
        <w:rPr>
          <w:rFonts w:cstheme="minorHAnsi"/>
        </w:rPr>
      </w:pPr>
    </w:p>
    <w:p w14:paraId="4897AAC2" w14:textId="7D7EA638" w:rsidR="00680AB9" w:rsidRDefault="00680AB9" w:rsidP="00680AB9">
      <w:pPr>
        <w:pStyle w:val="Akapitzlist"/>
        <w:spacing w:line="276" w:lineRule="auto"/>
        <w:jc w:val="both"/>
        <w:rPr>
          <w:rFonts w:cstheme="minorHAnsi"/>
        </w:rPr>
      </w:pPr>
    </w:p>
    <w:p w14:paraId="7EBBB910" w14:textId="77777777" w:rsidR="00680AB9" w:rsidRDefault="00680AB9" w:rsidP="00680AB9">
      <w:pPr>
        <w:pStyle w:val="Akapitzlist"/>
        <w:spacing w:line="276" w:lineRule="auto"/>
        <w:jc w:val="both"/>
        <w:rPr>
          <w:rFonts w:cstheme="minorHAnsi"/>
        </w:rPr>
      </w:pPr>
    </w:p>
    <w:p w14:paraId="47A9BF88" w14:textId="71F009BB" w:rsidR="00680AB9" w:rsidRDefault="00680AB9" w:rsidP="00680AB9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6FF4D258" w14:textId="781B15B8" w:rsidR="00680AB9" w:rsidRPr="00680AB9" w:rsidRDefault="00680AB9" w:rsidP="00680AB9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Formularz oferty Wykonawcy </w:t>
      </w:r>
    </w:p>
    <w:sectPr w:rsidR="00680AB9" w:rsidRPr="00680A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322F" w14:textId="77777777" w:rsidR="009A56BB" w:rsidRDefault="009A56BB" w:rsidP="00073656">
      <w:pPr>
        <w:spacing w:after="0" w:line="240" w:lineRule="auto"/>
      </w:pPr>
      <w:r>
        <w:separator/>
      </w:r>
    </w:p>
  </w:endnote>
  <w:endnote w:type="continuationSeparator" w:id="0">
    <w:p w14:paraId="1C60B984" w14:textId="77777777" w:rsidR="009A56BB" w:rsidRDefault="009A56BB" w:rsidP="0007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894A" w14:textId="77777777" w:rsidR="009A56BB" w:rsidRDefault="009A56BB" w:rsidP="00073656">
      <w:pPr>
        <w:spacing w:after="0" w:line="240" w:lineRule="auto"/>
      </w:pPr>
      <w:r>
        <w:separator/>
      </w:r>
    </w:p>
  </w:footnote>
  <w:footnote w:type="continuationSeparator" w:id="0">
    <w:p w14:paraId="4313C93C" w14:textId="77777777" w:rsidR="009A56BB" w:rsidRDefault="009A56BB" w:rsidP="0007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E121" w14:textId="38EDDEEB" w:rsidR="00073656" w:rsidRDefault="00073656">
    <w:pPr>
      <w:pStyle w:val="Nagwek"/>
    </w:pPr>
    <w:r>
      <w:rPr>
        <w:noProof/>
      </w:rPr>
      <w:drawing>
        <wp:inline distT="0" distB="0" distL="0" distR="0" wp14:anchorId="63EF9F7F" wp14:editId="183EB68C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DB0D8" w14:textId="0982C228" w:rsidR="00073656" w:rsidRDefault="00073656" w:rsidP="00073656">
    <w:pPr>
      <w:pStyle w:val="Nagwek"/>
      <w:jc w:val="right"/>
    </w:pPr>
    <w: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631"/>
    <w:multiLevelType w:val="hybridMultilevel"/>
    <w:tmpl w:val="7916D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0E9F"/>
    <w:multiLevelType w:val="hybridMultilevel"/>
    <w:tmpl w:val="3F78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C90"/>
    <w:multiLevelType w:val="hybridMultilevel"/>
    <w:tmpl w:val="704E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69D4"/>
    <w:multiLevelType w:val="hybridMultilevel"/>
    <w:tmpl w:val="98906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53EF"/>
    <w:multiLevelType w:val="hybridMultilevel"/>
    <w:tmpl w:val="E9FE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721D"/>
    <w:multiLevelType w:val="hybridMultilevel"/>
    <w:tmpl w:val="83A4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4B4C"/>
    <w:multiLevelType w:val="hybridMultilevel"/>
    <w:tmpl w:val="00004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0AE4"/>
    <w:multiLevelType w:val="hybridMultilevel"/>
    <w:tmpl w:val="DC88C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B051A"/>
    <w:multiLevelType w:val="hybridMultilevel"/>
    <w:tmpl w:val="DE02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50EA9"/>
    <w:multiLevelType w:val="hybridMultilevel"/>
    <w:tmpl w:val="4B1C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6242"/>
    <w:multiLevelType w:val="hybridMultilevel"/>
    <w:tmpl w:val="A6A2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63EA3"/>
    <w:multiLevelType w:val="hybridMultilevel"/>
    <w:tmpl w:val="8C5C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35BC"/>
    <w:multiLevelType w:val="hybridMultilevel"/>
    <w:tmpl w:val="63C0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234FE"/>
    <w:multiLevelType w:val="hybridMultilevel"/>
    <w:tmpl w:val="4E56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0F2A"/>
    <w:multiLevelType w:val="hybridMultilevel"/>
    <w:tmpl w:val="1F321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B4F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1741F"/>
    <w:multiLevelType w:val="hybridMultilevel"/>
    <w:tmpl w:val="010C7166"/>
    <w:lvl w:ilvl="0" w:tplc="BFD4A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C5ACE"/>
    <w:multiLevelType w:val="hybridMultilevel"/>
    <w:tmpl w:val="B2E2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74E49"/>
    <w:multiLevelType w:val="hybridMultilevel"/>
    <w:tmpl w:val="0988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7E0B"/>
    <w:multiLevelType w:val="hybridMultilevel"/>
    <w:tmpl w:val="73F024C8"/>
    <w:lvl w:ilvl="0" w:tplc="7FD6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0064F"/>
    <w:multiLevelType w:val="hybridMultilevel"/>
    <w:tmpl w:val="7A50D1C4"/>
    <w:lvl w:ilvl="0" w:tplc="7FD6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EF4C3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DA229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6126A"/>
    <w:multiLevelType w:val="hybridMultilevel"/>
    <w:tmpl w:val="F92E0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73060"/>
    <w:multiLevelType w:val="hybridMultilevel"/>
    <w:tmpl w:val="FDC87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02614">
    <w:abstractNumId w:val="6"/>
  </w:num>
  <w:num w:numId="2" w16cid:durableId="1127898183">
    <w:abstractNumId w:val="17"/>
  </w:num>
  <w:num w:numId="3" w16cid:durableId="2122995990">
    <w:abstractNumId w:val="4"/>
  </w:num>
  <w:num w:numId="4" w16cid:durableId="168065633">
    <w:abstractNumId w:val="8"/>
  </w:num>
  <w:num w:numId="5" w16cid:durableId="724371551">
    <w:abstractNumId w:val="12"/>
  </w:num>
  <w:num w:numId="6" w16cid:durableId="405030634">
    <w:abstractNumId w:val="2"/>
  </w:num>
  <w:num w:numId="7" w16cid:durableId="673805704">
    <w:abstractNumId w:val="9"/>
  </w:num>
  <w:num w:numId="8" w16cid:durableId="1834181233">
    <w:abstractNumId w:val="10"/>
  </w:num>
  <w:num w:numId="9" w16cid:durableId="1149785829">
    <w:abstractNumId w:val="13"/>
  </w:num>
  <w:num w:numId="10" w16cid:durableId="1061709202">
    <w:abstractNumId w:val="18"/>
  </w:num>
  <w:num w:numId="11" w16cid:durableId="373384044">
    <w:abstractNumId w:val="19"/>
  </w:num>
  <w:num w:numId="12" w16cid:durableId="147138514">
    <w:abstractNumId w:val="3"/>
  </w:num>
  <w:num w:numId="13" w16cid:durableId="1933781054">
    <w:abstractNumId w:val="14"/>
  </w:num>
  <w:num w:numId="14" w16cid:durableId="1027636992">
    <w:abstractNumId w:val="0"/>
  </w:num>
  <w:num w:numId="15" w16cid:durableId="1080643427">
    <w:abstractNumId w:val="5"/>
  </w:num>
  <w:num w:numId="16" w16cid:durableId="1713799068">
    <w:abstractNumId w:val="16"/>
  </w:num>
  <w:num w:numId="17" w16cid:durableId="248973208">
    <w:abstractNumId w:val="21"/>
  </w:num>
  <w:num w:numId="18" w16cid:durableId="909079022">
    <w:abstractNumId w:val="20"/>
  </w:num>
  <w:num w:numId="19" w16cid:durableId="1595745346">
    <w:abstractNumId w:val="15"/>
  </w:num>
  <w:num w:numId="20" w16cid:durableId="144781426">
    <w:abstractNumId w:val="11"/>
  </w:num>
  <w:num w:numId="21" w16cid:durableId="1079789209">
    <w:abstractNumId w:val="7"/>
  </w:num>
  <w:num w:numId="22" w16cid:durableId="2058158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56"/>
    <w:rsid w:val="00073656"/>
    <w:rsid w:val="005C16A7"/>
    <w:rsid w:val="00680AB9"/>
    <w:rsid w:val="008A5171"/>
    <w:rsid w:val="009A56BB"/>
    <w:rsid w:val="009E7072"/>
    <w:rsid w:val="00B960DB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9BD3"/>
  <w15:chartTrackingRefBased/>
  <w15:docId w15:val="{2C87A69A-04DD-43D2-827D-ABA4DDC8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656"/>
  </w:style>
  <w:style w:type="paragraph" w:styleId="Stopka">
    <w:name w:val="footer"/>
    <w:basedOn w:val="Normalny"/>
    <w:link w:val="StopkaZnak"/>
    <w:uiPriority w:val="99"/>
    <w:unhideWhenUsed/>
    <w:rsid w:val="0007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656"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WyliczPrzyklad,List Paragraph1"/>
    <w:basedOn w:val="Normalny"/>
    <w:link w:val="AkapitzlistZnak"/>
    <w:uiPriority w:val="34"/>
    <w:qFormat/>
    <w:rsid w:val="00073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6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65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uiPriority w:val="34"/>
    <w:qFormat/>
    <w:rsid w:val="0068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dz.dyrektor@lubni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Tomasz Siniew</cp:lastModifiedBy>
  <cp:revision>4</cp:revision>
  <dcterms:created xsi:type="dcterms:W3CDTF">2022-12-15T09:39:00Z</dcterms:created>
  <dcterms:modified xsi:type="dcterms:W3CDTF">2022-12-19T11:37:00Z</dcterms:modified>
</cp:coreProperties>
</file>